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390D" w:rsidRDefault="008D5C0C" w:rsidP="008D5C0C">
      <w:pPr>
        <w:pStyle w:val="Title"/>
      </w:pPr>
      <w:r>
        <w:t>How Many Engineers Does it Take to Build a Starship?</w:t>
      </w:r>
    </w:p>
    <w:p w:rsidR="008D5C0C" w:rsidRDefault="008D5C0C" w:rsidP="008D5C0C">
      <w:pPr>
        <w:pStyle w:val="Subtitle"/>
      </w:pPr>
      <w:r>
        <w:t xml:space="preserve">Activity Review: Metal </w:t>
      </w:r>
      <w:hyperlink r:id="rId4" w:history="1">
        <w:r w:rsidRPr="0015128F">
          <w:rPr>
            <w:rStyle w:val="Hyperlink"/>
          </w:rPr>
          <w:t>Earth 3D Metal Model Kits: USS Enterprise 1701-D</w:t>
        </w:r>
      </w:hyperlink>
    </w:p>
    <w:p w:rsidR="008D5C0C" w:rsidRDefault="008D5C0C" w:rsidP="008D5C0C">
      <w:r>
        <w:t>Reviewer: Brenda Bell</w:t>
      </w:r>
    </w:p>
    <w:p w:rsidR="008D5C0C" w:rsidRDefault="008D5C0C" w:rsidP="008D5C0C">
      <w:r>
        <w:t xml:space="preserve">I’ve not had a lot of model-building experience, but I know a number of our members are superb model builders, kit bashers, and so on. While on checkout at the local A.C. Moore, I saw these little envelopes, about three-and-a-half inches by about five inches, with </w:t>
      </w:r>
      <w:r w:rsidRPr="0015128F">
        <w:rPr>
          <w:i/>
        </w:rPr>
        <w:t>STAR TREK</w:t>
      </w:r>
      <w:r>
        <w:t xml:space="preserve"> labeling on them. On further inspection, I found these were stamped and perforated metal sheets with instructions to create small three-dimensional models. At $10 apiece, with a 50%-off coupon, I thought it would be a fun activity for our annual holiday party</w:t>
      </w:r>
      <w:r w:rsidR="00435498">
        <w:t xml:space="preserve"> at Norm’s</w:t>
      </w:r>
      <w:r>
        <w:t>.</w:t>
      </w:r>
    </w:p>
    <w:p w:rsidR="008D5C0C" w:rsidRDefault="008D5C0C" w:rsidP="008D5C0C">
      <w:r>
        <w:t xml:space="preserve">Six of us worked on the model: Alex, Matt, Andy, Dan, Judy, and </w:t>
      </w:r>
      <w:proofErr w:type="gramStart"/>
      <w:r>
        <w:t>myself</w:t>
      </w:r>
      <w:proofErr w:type="gramEnd"/>
      <w:r>
        <w:t xml:space="preserve">. The kit was not supposed to need any tools other than a </w:t>
      </w:r>
      <w:proofErr w:type="spellStart"/>
      <w:r>
        <w:t>tweezer</w:t>
      </w:r>
      <w:proofErr w:type="spellEnd"/>
      <w:r>
        <w:t>, but we found ourselves in need of metal snips, hemostats, and a straight pin</w:t>
      </w:r>
      <w:r w:rsidR="00435498">
        <w:t>, which Norm provided</w:t>
      </w:r>
      <w:r>
        <w:t>. A large stand magnifier with built-in light would have also been helpful, but we didn’t have one available.</w:t>
      </w:r>
    </w:p>
    <w:p w:rsidR="00435498" w:rsidRDefault="00435498" w:rsidP="008D5C0C">
      <w:r>
        <w:t>For all of us, this was our first experience with Metal Earth models.</w:t>
      </w:r>
    </w:p>
    <w:p w:rsidR="005A2E54" w:rsidRDefault="005A2E54" w:rsidP="008D5C0C">
      <w:r>
        <w:t>The kit contains two sheets of metal, about 3.5 x 4.5 inches, and a single page of “illustrated instructions”.</w:t>
      </w:r>
    </w:p>
    <w:p w:rsidR="005A2318" w:rsidRDefault="00435498" w:rsidP="00435498">
      <w:r w:rsidRPr="00435498">
        <w:t>The metal is soft enough that the larger pieces can easily become deformed</w:t>
      </w:r>
      <w:r>
        <w:t xml:space="preserve">. Some of this is needed to create the models’ three-dimensionality. </w:t>
      </w:r>
      <w:r w:rsidR="005A2318">
        <w:t>Separating the pieces by hand caused one of the thinner, longer pieces (the stand circumference) to break. Using</w:t>
      </w:r>
      <w:r w:rsidR="005A2318" w:rsidRPr="00435498">
        <w:t xml:space="preserve"> metal snips</w:t>
      </w:r>
      <w:r w:rsidR="005A2318">
        <w:t xml:space="preserve"> avoided further breakage.</w:t>
      </w:r>
    </w:p>
    <w:p w:rsidR="00435498" w:rsidRPr="00435498" w:rsidRDefault="005A2318" w:rsidP="00435498">
      <w:r>
        <w:t>Soft metal notwithstanding</w:t>
      </w:r>
      <w:r w:rsidR="00435498">
        <w:t>, when it comes down to the almost-microscopic</w:t>
      </w:r>
      <w:r w:rsidR="00435498" w:rsidRPr="00435498">
        <w:t xml:space="preserve"> tabs and slots </w:t>
      </w:r>
      <w:r w:rsidR="00435498">
        <w:t xml:space="preserve">that are used to piece the model together, they </w:t>
      </w:r>
      <w:r w:rsidR="00435498" w:rsidRPr="00435498">
        <w:t xml:space="preserve">are so small that precision tools </w:t>
      </w:r>
      <w:r w:rsidR="00435498">
        <w:t xml:space="preserve">and firm hands </w:t>
      </w:r>
      <w:r w:rsidR="00435498" w:rsidRPr="00435498">
        <w:t>are needed.</w:t>
      </w:r>
    </w:p>
    <w:p w:rsidR="00435498" w:rsidRPr="00435498" w:rsidRDefault="00435498" w:rsidP="00435498">
      <w:r w:rsidRPr="00435498">
        <w:t>We had some issues following the illustrated instructions. We</w:t>
      </w:r>
      <w:r w:rsidR="005A2E54">
        <w:t xml:space="preserve"> had</w:t>
      </w:r>
      <w:r w:rsidRPr="00435498">
        <w:t xml:space="preserve"> thought the quadrants were supposed to be read down first, then across</w:t>
      </w:r>
      <w:r>
        <w:t xml:space="preserve">. I was surprised that they started with Piece #11. After some missteps, Judy took a look and realized that </w:t>
      </w:r>
      <w:proofErr w:type="spellStart"/>
      <w:r w:rsidR="005A2318">
        <w:t>the</w:t>
      </w:r>
      <w:proofErr w:type="spellEnd"/>
      <w:r w:rsidR="005A2318">
        <w:t xml:space="preserve"> instructions</w:t>
      </w:r>
      <w:r w:rsidRPr="00435498">
        <w:t xml:space="preserve"> were designed to be run </w:t>
      </w:r>
      <w:proofErr w:type="spellStart"/>
      <w:r w:rsidRPr="00435498">
        <w:t>top</w:t>
      </w:r>
      <w:proofErr w:type="spellEnd"/>
      <w:r w:rsidRPr="00435498">
        <w:t xml:space="preserve"> left, top right, lower left, lower right.</w:t>
      </w:r>
    </w:p>
    <w:p w:rsidR="00435498" w:rsidRPr="00435498" w:rsidRDefault="00435498" w:rsidP="00435498">
      <w:r w:rsidRPr="00435498">
        <w:t>We had some issues getting the tabs to stay in the slots, even after bending them. Perhaps we should have twisted some of them (shown in the package illustration) instead.</w:t>
      </w:r>
    </w:p>
    <w:p w:rsidR="00385607" w:rsidRPr="00385607" w:rsidRDefault="00385607" w:rsidP="00385607">
      <w:r w:rsidRPr="00385607">
        <w:t>The model originally didn't want to stand on its own; we had to bow out the sides of the sting to shift the center of weight backwards (and the ship facing about 20 degrees upwards).</w:t>
      </w:r>
    </w:p>
    <w:p w:rsidR="00435498" w:rsidRDefault="0015128F" w:rsidP="008D5C0C">
      <w:r>
        <w:lastRenderedPageBreak/>
        <w:t xml:space="preserve">It took us about an hour and a half, working together, to complete the model. When I got home to check up the appropriate links for the review, I found that one of the online vendors of this model, </w:t>
      </w:r>
      <w:hyperlink r:id="rId5" w:history="1">
        <w:proofErr w:type="spellStart"/>
        <w:r w:rsidRPr="001C32AE">
          <w:rPr>
            <w:rStyle w:val="Hyperlink"/>
          </w:rPr>
          <w:t>Innovatoys</w:t>
        </w:r>
        <w:proofErr w:type="spellEnd"/>
      </w:hyperlink>
      <w:r>
        <w:t>, rated this model</w:t>
      </w:r>
      <w:r w:rsidR="001C32AE">
        <w:t xml:space="preserve">, and all of the Metal Earth </w:t>
      </w:r>
      <w:r w:rsidR="001C32AE" w:rsidRPr="001C32AE">
        <w:rPr>
          <w:i/>
        </w:rPr>
        <w:t>STAR TREK</w:t>
      </w:r>
      <w:r w:rsidR="001C32AE">
        <w:t xml:space="preserve"> models,</w:t>
      </w:r>
      <w:r>
        <w:t xml:space="preserve"> as “Challenging”</w:t>
      </w:r>
      <w:r w:rsidR="001C32AE">
        <w:t xml:space="preserve"> – the most difficult of their ratings for Metal Earth models</w:t>
      </w:r>
      <w:r>
        <w:t>.</w:t>
      </w:r>
    </w:p>
    <w:p w:rsidR="001C32AE" w:rsidRPr="008D5C0C" w:rsidRDefault="001C32AE" w:rsidP="008D5C0C">
      <w:r>
        <w:t>Despite some momentary frustrations, we had a lot of fun putting the model together, and are considering the idea of having a more traditional model-kit building activity for some time in the future.</w:t>
      </w:r>
    </w:p>
    <w:sectPr w:rsidR="001C32AE" w:rsidRPr="008D5C0C" w:rsidSect="006439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D5C0C"/>
    <w:rsid w:val="00044587"/>
    <w:rsid w:val="000B37C3"/>
    <w:rsid w:val="000F5E43"/>
    <w:rsid w:val="000F66C6"/>
    <w:rsid w:val="0015128F"/>
    <w:rsid w:val="00194FAE"/>
    <w:rsid w:val="001A50D5"/>
    <w:rsid w:val="001C32AE"/>
    <w:rsid w:val="001C6858"/>
    <w:rsid w:val="001F07BF"/>
    <w:rsid w:val="00224490"/>
    <w:rsid w:val="002C2650"/>
    <w:rsid w:val="002C5F96"/>
    <w:rsid w:val="002E253F"/>
    <w:rsid w:val="003523A5"/>
    <w:rsid w:val="003546A2"/>
    <w:rsid w:val="00385607"/>
    <w:rsid w:val="00394010"/>
    <w:rsid w:val="00394EF7"/>
    <w:rsid w:val="003F2065"/>
    <w:rsid w:val="00402EE6"/>
    <w:rsid w:val="00410FC7"/>
    <w:rsid w:val="00420DBE"/>
    <w:rsid w:val="00435498"/>
    <w:rsid w:val="004734AD"/>
    <w:rsid w:val="004B4B78"/>
    <w:rsid w:val="004D3E77"/>
    <w:rsid w:val="00520CFE"/>
    <w:rsid w:val="0054102E"/>
    <w:rsid w:val="0054232C"/>
    <w:rsid w:val="005504C2"/>
    <w:rsid w:val="00557E57"/>
    <w:rsid w:val="0059439C"/>
    <w:rsid w:val="00596E9C"/>
    <w:rsid w:val="005971C3"/>
    <w:rsid w:val="005A2318"/>
    <w:rsid w:val="005A2E54"/>
    <w:rsid w:val="005E27CF"/>
    <w:rsid w:val="006225C2"/>
    <w:rsid w:val="0064390D"/>
    <w:rsid w:val="00673347"/>
    <w:rsid w:val="00690F13"/>
    <w:rsid w:val="006929DB"/>
    <w:rsid w:val="006B6243"/>
    <w:rsid w:val="006C211F"/>
    <w:rsid w:val="006D4744"/>
    <w:rsid w:val="006F5077"/>
    <w:rsid w:val="00723AC8"/>
    <w:rsid w:val="007519A0"/>
    <w:rsid w:val="00756583"/>
    <w:rsid w:val="007D362D"/>
    <w:rsid w:val="007E6F18"/>
    <w:rsid w:val="007F1597"/>
    <w:rsid w:val="008412E0"/>
    <w:rsid w:val="00870749"/>
    <w:rsid w:val="008A1490"/>
    <w:rsid w:val="008D5C0C"/>
    <w:rsid w:val="008E7426"/>
    <w:rsid w:val="00971005"/>
    <w:rsid w:val="0099460D"/>
    <w:rsid w:val="009C1E0C"/>
    <w:rsid w:val="009D0E51"/>
    <w:rsid w:val="009E7A5B"/>
    <w:rsid w:val="00A16986"/>
    <w:rsid w:val="00A53BD2"/>
    <w:rsid w:val="00A61D9C"/>
    <w:rsid w:val="00AB1D01"/>
    <w:rsid w:val="00B62237"/>
    <w:rsid w:val="00B90430"/>
    <w:rsid w:val="00B965AD"/>
    <w:rsid w:val="00BD7CF7"/>
    <w:rsid w:val="00BE2893"/>
    <w:rsid w:val="00C43A93"/>
    <w:rsid w:val="00C743E2"/>
    <w:rsid w:val="00C8334A"/>
    <w:rsid w:val="00CB628B"/>
    <w:rsid w:val="00CE390F"/>
    <w:rsid w:val="00D23733"/>
    <w:rsid w:val="00D90864"/>
    <w:rsid w:val="00DA101F"/>
    <w:rsid w:val="00DF2D6B"/>
    <w:rsid w:val="00DF7CE6"/>
    <w:rsid w:val="00E019D8"/>
    <w:rsid w:val="00E110E2"/>
    <w:rsid w:val="00E2437A"/>
    <w:rsid w:val="00E24DCE"/>
    <w:rsid w:val="00E26F97"/>
    <w:rsid w:val="00EA05FF"/>
    <w:rsid w:val="00EB782C"/>
    <w:rsid w:val="00F24AEA"/>
    <w:rsid w:val="00F320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390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8D5C0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D5C0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8D5C0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8D5C0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5128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5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20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132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10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207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82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innovatoys.com/metal-earth" TargetMode="External"/><Relationship Id="rId4" Type="http://schemas.openxmlformats.org/officeDocument/2006/relationships/hyperlink" Target="http://www.fascinations.com/startr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2</Pages>
  <Words>456</Words>
  <Characters>2600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Brenda Bell</dc:creator>
  <cp:lastModifiedBy>Brenda Bell</cp:lastModifiedBy>
  <cp:revision>1</cp:revision>
  <dcterms:created xsi:type="dcterms:W3CDTF">2014-12-15T03:28:00Z</dcterms:created>
  <dcterms:modified xsi:type="dcterms:W3CDTF">2014-12-15T05:01:00Z</dcterms:modified>
</cp:coreProperties>
</file>